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3BBB" w14:textId="4E797496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</w:t>
      </w:r>
      <w:r w:rsidR="00E90C7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326/18.12.2025</w:t>
      </w:r>
    </w:p>
    <w:p w14:paraId="632167F2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39DA827" w14:textId="108B7D4B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Lista cu persoanele care au solicitat 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eliberarea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 xml:space="preserve"> atestat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vederea </w:t>
      </w:r>
      <w:proofErr w:type="spellStart"/>
      <w:r w:rsidR="008949C2">
        <w:rPr>
          <w:rFonts w:ascii="Times New Roman" w:hAnsi="Times New Roman" w:cs="Times New Roman"/>
          <w:sz w:val="28"/>
          <w:szCs w:val="28"/>
          <w:lang w:val="ro-RO"/>
        </w:rPr>
        <w:t>desfăşurării</w:t>
      </w:r>
      <w:proofErr w:type="spellEnd"/>
      <w:r w:rsidR="00A645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645AE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2488F9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1980"/>
        <w:gridCol w:w="1941"/>
        <w:gridCol w:w="2379"/>
      </w:tblGrid>
      <w:tr w:rsidR="0073617A" w:rsidRPr="00DA3267" w14:paraId="13C7AEAC" w14:textId="77777777" w:rsidTr="006D0D7E">
        <w:trPr>
          <w:jc w:val="center"/>
        </w:trPr>
        <w:tc>
          <w:tcPr>
            <w:tcW w:w="625" w:type="dxa"/>
          </w:tcPr>
          <w:p w14:paraId="54B9B999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070" w:type="dxa"/>
          </w:tcPr>
          <w:p w14:paraId="7411F453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1980" w:type="dxa"/>
          </w:tcPr>
          <w:p w14:paraId="6FD71ADF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Serie si număr certificat de calificare profesională/adeverință</w:t>
            </w:r>
          </w:p>
        </w:tc>
        <w:tc>
          <w:tcPr>
            <w:tcW w:w="1941" w:type="dxa"/>
          </w:tcPr>
          <w:p w14:paraId="2A2ECDA1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  <w:tc>
          <w:tcPr>
            <w:tcW w:w="2379" w:type="dxa"/>
          </w:tcPr>
          <w:p w14:paraId="609373A0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CNP</w:t>
            </w:r>
          </w:p>
        </w:tc>
      </w:tr>
      <w:tr w:rsidR="0073617A" w:rsidRPr="00DA3267" w14:paraId="7F24ACE0" w14:textId="77777777" w:rsidTr="006D0D7E">
        <w:trPr>
          <w:jc w:val="center"/>
        </w:trPr>
        <w:tc>
          <w:tcPr>
            <w:tcW w:w="625" w:type="dxa"/>
          </w:tcPr>
          <w:p w14:paraId="6E84C563" w14:textId="77777777" w:rsidR="0073617A" w:rsidRPr="00DA3267" w:rsidRDefault="0073617A" w:rsidP="00E67DC4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070" w:type="dxa"/>
          </w:tcPr>
          <w:p w14:paraId="76955D0C" w14:textId="58165AC0" w:rsidR="0073617A" w:rsidRPr="00DA3267" w:rsidRDefault="008949C2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Demian Maria</w:t>
            </w:r>
          </w:p>
        </w:tc>
        <w:tc>
          <w:tcPr>
            <w:tcW w:w="1980" w:type="dxa"/>
          </w:tcPr>
          <w:p w14:paraId="5B1F9FC0" w14:textId="64D1FA00" w:rsidR="0073617A" w:rsidRPr="00DA3267" w:rsidRDefault="008949C2" w:rsidP="00E67DC4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 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083109</w:t>
            </w:r>
          </w:p>
        </w:tc>
        <w:tc>
          <w:tcPr>
            <w:tcW w:w="1941" w:type="dxa"/>
          </w:tcPr>
          <w:p w14:paraId="67407578" w14:textId="5A34835F" w:rsidR="0073617A" w:rsidRPr="00DA3267" w:rsidRDefault="008949C2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21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09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379" w:type="dxa"/>
          </w:tcPr>
          <w:p w14:paraId="2EE76BF0" w14:textId="7B20CD83" w:rsidR="0073617A" w:rsidRDefault="0073617A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</w:tbl>
    <w:p w14:paraId="52538D5D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62FC7A" w14:textId="7777777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97982C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B5B6E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3737DEB1" w14:textId="77777777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proofErr w:type="spellStart"/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Baica</w:t>
      </w:r>
      <w:proofErr w:type="spellEnd"/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Marioara Georgeta</w:t>
      </w:r>
    </w:p>
    <w:p w14:paraId="506CA963" w14:textId="77777777" w:rsidR="008A27BD" w:rsidRDefault="008A27BD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846921C" w14:textId="77777777" w:rsidR="008A27BD" w:rsidRDefault="008A27BD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8579C4A" w14:textId="77777777" w:rsidR="008A27BD" w:rsidRPr="008A27BD" w:rsidRDefault="008A27BD" w:rsidP="008A27B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</w:pPr>
      <w:r w:rsidRPr="008A27BD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>Vizat spre neschimbare,</w:t>
      </w:r>
    </w:p>
    <w:p w14:paraId="3413AC62" w14:textId="77777777" w:rsidR="008A27BD" w:rsidRPr="008A27BD" w:rsidRDefault="008A27BD" w:rsidP="008A27B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</w:pPr>
      <w:r w:rsidRPr="008A27BD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 xml:space="preserve">Președinte de ședință, </w:t>
      </w:r>
      <w:r w:rsidRPr="008A27BD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ab/>
      </w:r>
      <w:r w:rsidRPr="008A27BD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ab/>
      </w:r>
      <w:r w:rsidRPr="008A27BD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ab/>
      </w:r>
      <w:r w:rsidRPr="008A27BD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ab/>
      </w:r>
      <w:r w:rsidRPr="008A27BD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ab/>
        <w:t>Secretar general,</w:t>
      </w:r>
    </w:p>
    <w:p w14:paraId="7BDAE98E" w14:textId="77777777" w:rsidR="008A27BD" w:rsidRPr="00DA3267" w:rsidRDefault="008A27BD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8A27BD" w:rsidRPr="00DA3267" w:rsidSect="0091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A"/>
    <w:rsid w:val="000139D4"/>
    <w:rsid w:val="00062EAC"/>
    <w:rsid w:val="000808CA"/>
    <w:rsid w:val="000B0D09"/>
    <w:rsid w:val="000C0D0F"/>
    <w:rsid w:val="0014659C"/>
    <w:rsid w:val="00181F66"/>
    <w:rsid w:val="001A5C23"/>
    <w:rsid w:val="001B0DBF"/>
    <w:rsid w:val="001C1084"/>
    <w:rsid w:val="001E6F78"/>
    <w:rsid w:val="002E1448"/>
    <w:rsid w:val="00394A57"/>
    <w:rsid w:val="004E19F3"/>
    <w:rsid w:val="00536562"/>
    <w:rsid w:val="00545486"/>
    <w:rsid w:val="005568A8"/>
    <w:rsid w:val="00665AE8"/>
    <w:rsid w:val="006A413A"/>
    <w:rsid w:val="006D0D7E"/>
    <w:rsid w:val="006E5F1D"/>
    <w:rsid w:val="0073617A"/>
    <w:rsid w:val="00797FB7"/>
    <w:rsid w:val="007B017B"/>
    <w:rsid w:val="007B3C94"/>
    <w:rsid w:val="008364E4"/>
    <w:rsid w:val="008949C2"/>
    <w:rsid w:val="008A27BD"/>
    <w:rsid w:val="008A3614"/>
    <w:rsid w:val="008C54DD"/>
    <w:rsid w:val="00913152"/>
    <w:rsid w:val="00A01D05"/>
    <w:rsid w:val="00A645AE"/>
    <w:rsid w:val="00B36F23"/>
    <w:rsid w:val="00B6262B"/>
    <w:rsid w:val="00BA77B3"/>
    <w:rsid w:val="00BD7D9B"/>
    <w:rsid w:val="00C92228"/>
    <w:rsid w:val="00DA3267"/>
    <w:rsid w:val="00DA3AED"/>
    <w:rsid w:val="00DB3BD3"/>
    <w:rsid w:val="00DD5655"/>
    <w:rsid w:val="00E20A52"/>
    <w:rsid w:val="00E30C9C"/>
    <w:rsid w:val="00E67DC4"/>
    <w:rsid w:val="00E90C7C"/>
    <w:rsid w:val="00E95CC9"/>
    <w:rsid w:val="00EF4804"/>
    <w:rsid w:val="00F054FC"/>
    <w:rsid w:val="00F1727B"/>
    <w:rsid w:val="00F8509B"/>
    <w:rsid w:val="00F8669F"/>
    <w:rsid w:val="00F93D2A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29C"/>
  <w15:docId w15:val="{24F68655-6B44-45D3-86DC-6141487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Mirela Tatar-Sinca</cp:lastModifiedBy>
  <cp:revision>6</cp:revision>
  <cp:lastPrinted>2025-05-20T06:11:00Z</cp:lastPrinted>
  <dcterms:created xsi:type="dcterms:W3CDTF">2025-12-11T11:14:00Z</dcterms:created>
  <dcterms:modified xsi:type="dcterms:W3CDTF">2026-01-09T08:43:00Z</dcterms:modified>
</cp:coreProperties>
</file>