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58" w:rsidRDefault="00BE5058" w:rsidP="00BE5058">
      <w:pPr>
        <w:keepNext/>
        <w:tabs>
          <w:tab w:val="right" w:pos="9638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5058" w:rsidRDefault="00BE5058" w:rsidP="00BE5058">
      <w:pPr>
        <w:keepNext/>
        <w:tabs>
          <w:tab w:val="right" w:pos="9638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F508C4">
        <w:rPr>
          <w:rFonts w:ascii="Times New Roman" w:eastAsia="Calibri" w:hAnsi="Times New Roman" w:cs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70684EE3" wp14:editId="6CA73DF8">
            <wp:simplePos x="0" y="0"/>
            <wp:positionH relativeFrom="column">
              <wp:posOffset>-38100</wp:posOffset>
            </wp:positionH>
            <wp:positionV relativeFrom="paragraph">
              <wp:posOffset>196215</wp:posOffset>
            </wp:positionV>
            <wp:extent cx="800100" cy="990600"/>
            <wp:effectExtent l="0" t="0" r="0" b="0"/>
            <wp:wrapNone/>
            <wp:docPr id="1" name="Pictur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5058" w:rsidRDefault="00BE5058" w:rsidP="00BE5058">
      <w:pPr>
        <w:keepNext/>
        <w:tabs>
          <w:tab w:val="right" w:pos="9638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F508C4">
        <w:rPr>
          <w:rFonts w:ascii="Times New Roman" w:eastAsia="Calibri" w:hAnsi="Times New Roman" w:cs="Times New Roman"/>
          <w:b/>
          <w:sz w:val="24"/>
          <w:szCs w:val="24"/>
        </w:rPr>
        <w:t>R O M Â N I A</w:t>
      </w:r>
    </w:p>
    <w:p w:rsidR="00BE5058" w:rsidRPr="00F508C4" w:rsidRDefault="00BE5058" w:rsidP="00BE5058">
      <w:pPr>
        <w:keepNext/>
        <w:tabs>
          <w:tab w:val="right" w:pos="9638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5058" w:rsidRDefault="00BE5058" w:rsidP="00BE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>JUDEŢUL  N E A M Ţ</w:t>
      </w:r>
    </w:p>
    <w:p w:rsidR="00BE5058" w:rsidRPr="00F508C4" w:rsidRDefault="00BE5058" w:rsidP="00BE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5058" w:rsidRPr="00F508C4" w:rsidRDefault="00BE5058" w:rsidP="00BE50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CON                         CONSILIUL  LOCAL   M Ă R G I N E N I </w:t>
      </w:r>
    </w:p>
    <w:p w:rsidR="00BE5058" w:rsidRDefault="00BE5058" w:rsidP="00BE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058" w:rsidRDefault="00BE5058" w:rsidP="00BE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08C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BE5058" w:rsidRDefault="00BE5058" w:rsidP="00BE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058" w:rsidRPr="00F508C4" w:rsidRDefault="00BE5058" w:rsidP="00BE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508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H O T Ă R Â R E </w:t>
      </w:r>
    </w:p>
    <w:p w:rsidR="00BE5058" w:rsidRDefault="00BE5058" w:rsidP="00BE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058" w:rsidRDefault="00BE5058" w:rsidP="00BE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Nr. 47 din 29.09.2021</w:t>
      </w:r>
    </w:p>
    <w:p w:rsidR="00BE5058" w:rsidRDefault="00BE5058" w:rsidP="00BE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058" w:rsidRPr="00E257B8" w:rsidRDefault="00BE5058" w:rsidP="00BE5058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B97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r w:rsidRPr="004D0B97"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  <w:t xml:space="preserve"> aprobarea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  <w:t>neasumării implementării proiectului :</w:t>
      </w:r>
      <w:r w:rsidRPr="006E12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7B8">
        <w:rPr>
          <w:rFonts w:ascii="Times New Roman" w:hAnsi="Times New Roman" w:cs="Times New Roman"/>
          <w:b/>
          <w:sz w:val="24"/>
          <w:szCs w:val="24"/>
        </w:rPr>
        <w:t>„Crearea și implementarea serviciilor comunitare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7B8">
        <w:rPr>
          <w:rFonts w:ascii="Times New Roman" w:hAnsi="Times New Roman" w:cs="Times New Roman"/>
          <w:b/>
          <w:sz w:val="24"/>
          <w:szCs w:val="24"/>
        </w:rPr>
        <w:t>integrate pentru combaterea sărăciei și excluziunii sociale”</w:t>
      </w:r>
      <w:r>
        <w:rPr>
          <w:rFonts w:ascii="Times New Roman" w:hAnsi="Times New Roman" w:cs="Times New Roman"/>
          <w:b/>
          <w:sz w:val="24"/>
          <w:szCs w:val="24"/>
        </w:rPr>
        <w:t xml:space="preserve">      Cod SMIS 2014+: 122607,  în Comuna Mărgineni, Județul Neamț</w:t>
      </w:r>
    </w:p>
    <w:p w:rsidR="00BE5058" w:rsidRDefault="00BE5058" w:rsidP="00BE5058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</w:rPr>
      </w:pPr>
    </w:p>
    <w:p w:rsidR="00BE5058" w:rsidRDefault="00BE5058" w:rsidP="00BE5058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</w:rPr>
      </w:pPr>
    </w:p>
    <w:p w:rsidR="00BE5058" w:rsidRPr="00F508C4" w:rsidRDefault="00BE5058" w:rsidP="00BE5058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</w:rPr>
      </w:pPr>
    </w:p>
    <w:p w:rsidR="00BE5058" w:rsidRPr="00F2314B" w:rsidRDefault="00BE5058" w:rsidP="00BE50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Consiliul local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omunei Mărgineni,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udeţul Neamţ, </w:t>
      </w:r>
    </w:p>
    <w:p w:rsidR="00BE5058" w:rsidRPr="00F2314B" w:rsidRDefault="00BE5058" w:rsidP="00BE5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Ținând cont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E5058" w:rsidRPr="00F2314B" w:rsidRDefault="00BE5058" w:rsidP="00BE5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- rapor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ul de aprobare al primarului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omunei Mărgineni în calitatea sa de iniţ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iator, înregistrat sub  nr. 4.315 din  20.09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.2021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;  </w:t>
      </w:r>
    </w:p>
    <w:p w:rsidR="00BE5058" w:rsidRPr="00F2314B" w:rsidRDefault="00BE5058" w:rsidP="00BE5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- referatul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specialitate nr. 4.316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din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20.09.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2021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compartimentului financiar -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contabil, impozite și taxe locale, </w:t>
      </w: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</w:rPr>
        <w:t>precum şi avizul favorabil al comisiilor de specialitate ale Consiliului Local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BE5058" w:rsidRDefault="00BE5058" w:rsidP="00BE5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Având î</w:t>
      </w: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vedere adresa nr. 1.488/DPSS/12.08.2021 a Ministerului Muncii și Protecției Sociale, înregistrată la primăria Comunei Mărgineni cu nr. 4.112 din 02.09.2021;</w:t>
      </w:r>
    </w:p>
    <w:p w:rsidR="00BE5058" w:rsidRPr="00F2314B" w:rsidRDefault="00BE5058" w:rsidP="00BE5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231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</w:t>
      </w:r>
      <w:r w:rsidRPr="00322313">
        <w:rPr>
          <w:rFonts w:ascii="Times New Roman" w:hAnsi="Times New Roman" w:cs="Times New Roman"/>
          <w:b/>
          <w:sz w:val="24"/>
          <w:szCs w:val="24"/>
        </w:rPr>
        <w:t xml:space="preserve">În </w:t>
      </w:r>
      <w:r>
        <w:rPr>
          <w:rFonts w:ascii="Times New Roman" w:hAnsi="Times New Roman" w:cs="Times New Roman"/>
          <w:b/>
          <w:sz w:val="24"/>
          <w:szCs w:val="24"/>
        </w:rPr>
        <w:t xml:space="preserve">temeiul dispozițiilor art. </w:t>
      </w:r>
      <w:r w:rsidRPr="00322313">
        <w:rPr>
          <w:rFonts w:ascii="Times New Roman" w:hAnsi="Times New Roman" w:cs="Times New Roman"/>
          <w:b/>
          <w:sz w:val="24"/>
          <w:szCs w:val="24"/>
        </w:rPr>
        <w:t>139 alin. (1)</w:t>
      </w:r>
      <w:r>
        <w:rPr>
          <w:rFonts w:ascii="Times New Roman" w:hAnsi="Times New Roman" w:cs="Times New Roman"/>
          <w:b/>
          <w:sz w:val="24"/>
          <w:szCs w:val="24"/>
        </w:rPr>
        <w:t xml:space="preserve"> și art. 196 alin. (1)</w:t>
      </w:r>
      <w:r w:rsidRPr="003223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lit. a)</w:t>
      </w:r>
      <w:r w:rsidRPr="00322313">
        <w:rPr>
          <w:rFonts w:ascii="Times New Roman" w:hAnsi="Times New Roman" w:cs="Times New Roman"/>
          <w:b/>
          <w:sz w:val="24"/>
          <w:szCs w:val="24"/>
        </w:rPr>
        <w:t xml:space="preserve"> din O.U.G. nr. 57/2019 privind Codul administrativ, cu modificările ulterioare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BE5058" w:rsidRDefault="00BE5058" w:rsidP="00BE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E5058" w:rsidRDefault="00BE5058" w:rsidP="00BE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E5058" w:rsidRPr="00F2314B" w:rsidRDefault="00BE5058" w:rsidP="00BE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 O T Ă R Ă Ş T E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</w:p>
    <w:p w:rsidR="00BE5058" w:rsidRDefault="00BE5058" w:rsidP="00BE50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E5058" w:rsidRPr="00F2314B" w:rsidRDefault="00BE5058" w:rsidP="00BE50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E5058" w:rsidRDefault="00BE5058" w:rsidP="00BE50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Pr="004E42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Art.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4E42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4E42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 aprobă neasumarea</w:t>
      </w:r>
      <w:r w:rsidRPr="004E42F8">
        <w:rPr>
          <w:rFonts w:ascii="Times New Roman" w:eastAsia="Times New Roman" w:hAnsi="Times New Roman" w:cs="Times New Roman"/>
          <w:b/>
          <w:sz w:val="24"/>
          <w:szCs w:val="24"/>
        </w:rPr>
        <w:t xml:space="preserve"> implementării proiectului : „Crearea și implementarea serviciilor comunitare integrate pentru combaterea sărăciei și excluziunii sociale”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4E42F8">
        <w:rPr>
          <w:rFonts w:ascii="Times New Roman" w:eastAsia="Times New Roman" w:hAnsi="Times New Roman" w:cs="Times New Roman"/>
          <w:b/>
          <w:sz w:val="24"/>
          <w:szCs w:val="24"/>
        </w:rPr>
        <w:t>od SMIS 2014+: 122607,  în Comuna Mărgineni, Județul Neamț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E5058" w:rsidRDefault="00BE5058" w:rsidP="00BE50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5058" w:rsidRDefault="00BE5058" w:rsidP="00BE5058">
      <w:pPr>
        <w:spacing w:after="0" w:line="240" w:lineRule="auto"/>
        <w:ind w:left="-39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E441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Secretarul general al Comunei Mărgineni  va comunica prezenta hotărâre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BE5058" w:rsidRDefault="00BE5058" w:rsidP="00BE5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Instituției Prefectului – Județul Neamț, autorităților și persoanelor interesate.</w:t>
      </w:r>
    </w:p>
    <w:p w:rsidR="00BE5058" w:rsidRDefault="00BE5058" w:rsidP="00BE5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5058" w:rsidRDefault="00BE5058" w:rsidP="00BE5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5058" w:rsidRDefault="00BE5058" w:rsidP="00BE5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5058" w:rsidRDefault="00BE5058" w:rsidP="00BE5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5058" w:rsidRPr="00F508C4" w:rsidRDefault="00BE5058" w:rsidP="00BE50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Preşedinte  de  şedinţă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Contrasemnează pentru legalitate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  </w:t>
      </w:r>
    </w:p>
    <w:p w:rsidR="00BE5058" w:rsidRPr="00F508C4" w:rsidRDefault="00BE5058" w:rsidP="00BE50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BE5058" w:rsidRPr="00F508C4" w:rsidRDefault="00BE5058" w:rsidP="00BE50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C o n s i l i e r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l o c a l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bookmarkStart w:id="0" w:name="_GoBack"/>
      <w:bookmarkEnd w:id="0"/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Secretarul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general al  C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o m u n e i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             </w:t>
      </w:r>
    </w:p>
    <w:p w:rsidR="00BE5058" w:rsidRDefault="00BE5058" w:rsidP="00BE50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BE5058" w:rsidRDefault="00BE5058" w:rsidP="00BE5058">
      <w:pPr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Ion D R A G A N</w:t>
      </w:r>
      <w:r w:rsidRPr="003A631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</w:t>
      </w:r>
      <w:r w:rsidRPr="003A631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Virgil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G A V R I L </w:t>
      </w:r>
    </w:p>
    <w:p w:rsidR="001C4079" w:rsidRDefault="001C4079"/>
    <w:sectPr w:rsidR="001C4079" w:rsidSect="00BE505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58"/>
    <w:rsid w:val="001C4079"/>
    <w:rsid w:val="00B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0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</dc:creator>
  <cp:lastModifiedBy>Marg</cp:lastModifiedBy>
  <cp:revision>1</cp:revision>
  <dcterms:created xsi:type="dcterms:W3CDTF">2021-11-02T07:59:00Z</dcterms:created>
  <dcterms:modified xsi:type="dcterms:W3CDTF">2021-11-02T08:01:00Z</dcterms:modified>
</cp:coreProperties>
</file>